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E50" w:rsidRPr="002F3E50" w:rsidRDefault="002F3E50" w:rsidP="002F3E50">
      <w:pPr>
        <w:adjustRightInd w:val="0"/>
        <w:spacing w:line="400" w:lineRule="exact"/>
        <w:ind w:leftChars="200" w:left="852" w:hangingChars="93" w:hanging="372"/>
        <w:jc w:val="both"/>
        <w:textAlignment w:val="baseline"/>
        <w:rPr>
          <w:rFonts w:ascii="Calibri Light" w:eastAsia="標楷體" w:hAnsi="Calibri Light" w:cs="Times New Roman"/>
          <w:bCs/>
          <w:kern w:val="52"/>
          <w:sz w:val="40"/>
          <w:szCs w:val="52"/>
        </w:rPr>
      </w:pPr>
      <w:bookmarkStart w:id="0" w:name="_Toc74841183"/>
      <w:bookmarkStart w:id="1" w:name="_拾、特殊身份減免補助表_班級：_"/>
      <w:bookmarkStart w:id="2" w:name="_Toc76415090"/>
      <w:bookmarkStart w:id="3" w:name="_GoBack"/>
      <w:bookmarkEnd w:id="1"/>
      <w:bookmarkEnd w:id="3"/>
      <w:r w:rsidRPr="002F3E50">
        <w:rPr>
          <w:rFonts w:ascii="Calibri Light" w:eastAsia="標楷體" w:hAnsi="Calibri Light" w:cs="Times New Roman" w:hint="eastAsia"/>
          <w:bCs/>
          <w:kern w:val="52"/>
          <w:sz w:val="40"/>
          <w:szCs w:val="52"/>
        </w:rPr>
        <w:t>教務處</w:t>
      </w:r>
      <w:r w:rsidRPr="002F3E50">
        <w:rPr>
          <w:rFonts w:ascii="Calibri Light" w:eastAsia="標楷體" w:hAnsi="Calibri Light" w:cs="Times New Roman"/>
          <w:bCs/>
          <w:kern w:val="52"/>
          <w:sz w:val="40"/>
          <w:szCs w:val="52"/>
        </w:rPr>
        <w:t>特殊身份減免補助表</w:t>
      </w:r>
    </w:p>
    <w:p w:rsidR="002F3E50" w:rsidRPr="002F3E50" w:rsidRDefault="002F3E50" w:rsidP="002F3E50">
      <w:pPr>
        <w:adjustRightInd w:val="0"/>
        <w:spacing w:line="360" w:lineRule="atLeast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2F3E50">
        <w:rPr>
          <w:rFonts w:ascii="Times New Roman" w:eastAsia="標楷體" w:hAnsi="Times New Roman" w:cs="Times New Roman"/>
          <w:spacing w:val="-8"/>
          <w:kern w:val="0"/>
          <w:sz w:val="22"/>
        </w:rPr>
        <w:t xml:space="preserve"> </w:t>
      </w:r>
      <w:r w:rsidRPr="002F3E50">
        <w:rPr>
          <w:rFonts w:ascii="標楷體" w:eastAsia="標楷體" w:hAnsi="標楷體" w:cs="Times New Roman"/>
          <w:kern w:val="0"/>
          <w:szCs w:val="20"/>
        </w:rPr>
        <w:t xml:space="preserve">班級：　　</w:t>
      </w:r>
      <w:r w:rsidRPr="002F3E50">
        <w:rPr>
          <w:rFonts w:ascii="標楷體" w:eastAsia="標楷體" w:hAnsi="標楷體" w:cs="Times New Roman" w:hint="eastAsia"/>
          <w:kern w:val="0"/>
          <w:szCs w:val="20"/>
        </w:rPr>
        <w:t xml:space="preserve">  </w:t>
      </w:r>
      <w:r w:rsidRPr="002F3E50">
        <w:rPr>
          <w:rFonts w:ascii="標楷體" w:eastAsia="標楷體" w:hAnsi="標楷體" w:cs="Times New Roman"/>
          <w:kern w:val="0"/>
          <w:szCs w:val="20"/>
        </w:rPr>
        <w:t>姓名：　　　　學號：　　　　座號：</w:t>
      </w:r>
      <w:bookmarkEnd w:id="0"/>
      <w:bookmarkEnd w:id="2"/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708"/>
        <w:gridCol w:w="3402"/>
        <w:gridCol w:w="2977"/>
      </w:tblGrid>
      <w:tr w:rsidR="002F3E50" w:rsidRPr="002F3E50" w:rsidTr="00433B67">
        <w:trPr>
          <w:trHeight w:val="592"/>
        </w:trPr>
        <w:tc>
          <w:tcPr>
            <w:tcW w:w="3369" w:type="dxa"/>
            <w:shd w:val="clear" w:color="auto" w:fill="auto"/>
            <w:vAlign w:val="center"/>
          </w:tcPr>
          <w:p w:rsidR="002F3E50" w:rsidRPr="002F3E50" w:rsidRDefault="002F3E50" w:rsidP="002F3E50">
            <w:pPr>
              <w:adjustRightInd w:val="0"/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可重覆勾選申請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3E50" w:rsidRPr="002F3E50" w:rsidRDefault="002F3E50" w:rsidP="002F3E50">
            <w:pPr>
              <w:adjustRightInd w:val="0"/>
              <w:spacing w:line="300" w:lineRule="exact"/>
              <w:jc w:val="distribute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減免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F3E50" w:rsidRPr="002F3E50" w:rsidRDefault="002F3E50" w:rsidP="002F3E50">
            <w:pPr>
              <w:adjustRightInd w:val="0"/>
              <w:spacing w:line="300" w:lineRule="exact"/>
              <w:ind w:rightChars="123" w:right="295" w:firstLineChars="109" w:firstLine="262"/>
              <w:jc w:val="distribute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減免項目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F3E50" w:rsidRPr="002F3E50" w:rsidRDefault="002F3E50" w:rsidP="002F3E50">
            <w:pPr>
              <w:adjustRightInd w:val="0"/>
              <w:spacing w:line="300" w:lineRule="exact"/>
              <w:ind w:rightChars="108" w:right="259" w:firstLineChars="85" w:firstLine="204"/>
              <w:jc w:val="distribute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備註</w:t>
            </w:r>
          </w:p>
        </w:tc>
      </w:tr>
      <w:tr w:rsidR="002F3E50" w:rsidRPr="002F3E50" w:rsidTr="00433B67">
        <w:trPr>
          <w:trHeight w:val="592"/>
        </w:trPr>
        <w:tc>
          <w:tcPr>
            <w:tcW w:w="3369" w:type="dxa"/>
            <w:shd w:val="clear" w:color="auto" w:fill="auto"/>
            <w:vAlign w:val="center"/>
          </w:tcPr>
          <w:p w:rsidR="002F3E50" w:rsidRPr="002F3E50" w:rsidRDefault="002F3E50" w:rsidP="002F3E50">
            <w:pPr>
              <w:adjustRightInd w:val="0"/>
              <w:spacing w:line="300" w:lineRule="exact"/>
              <w:ind w:rightChars="250" w:right="600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無特殊身份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2F3E50" w:rsidRPr="002F3E50" w:rsidRDefault="002F3E50" w:rsidP="002F3E50">
            <w:pPr>
              <w:adjustRightInd w:val="0"/>
              <w:spacing w:line="300" w:lineRule="exact"/>
              <w:ind w:rightChars="108" w:right="259" w:firstLineChars="85" w:firstLine="204"/>
              <w:jc w:val="distribute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高一全面免學費，</w:t>
            </w:r>
            <w:proofErr w:type="gramStart"/>
            <w:r w:rsidRPr="002F3E5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實技班另免</w:t>
            </w:r>
            <w:proofErr w:type="gramEnd"/>
            <w:r w:rsidRPr="002F3E5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雜費。</w:t>
            </w:r>
          </w:p>
        </w:tc>
      </w:tr>
      <w:tr w:rsidR="002F3E50" w:rsidRPr="002F3E50" w:rsidTr="00433B67">
        <w:trPr>
          <w:trHeight w:val="592"/>
        </w:trPr>
        <w:tc>
          <w:tcPr>
            <w:tcW w:w="3369" w:type="dxa"/>
            <w:shd w:val="clear" w:color="auto" w:fill="auto"/>
            <w:vAlign w:val="center"/>
          </w:tcPr>
          <w:p w:rsidR="002F3E50" w:rsidRPr="002F3E50" w:rsidRDefault="002F3E50" w:rsidP="002F3E50">
            <w:pPr>
              <w:adjustRightInd w:val="0"/>
              <w:spacing w:line="300" w:lineRule="exact"/>
              <w:ind w:rightChars="22" w:right="53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身心障礙人士子女</w:t>
            </w:r>
          </w:p>
          <w:p w:rsidR="002F3E50" w:rsidRPr="002F3E50" w:rsidRDefault="002F3E50" w:rsidP="002F3E50">
            <w:pPr>
              <w:adjustRightInd w:val="0"/>
              <w:spacing w:line="300" w:lineRule="exact"/>
              <w:ind w:rightChars="22" w:right="53" w:firstLineChars="100" w:firstLine="240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重度</w:t>
            </w: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.</w:t>
            </w: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極重度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3E50" w:rsidRPr="002F3E50" w:rsidRDefault="002F3E50" w:rsidP="002F3E50">
            <w:pPr>
              <w:adjustRightInd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全免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2F3E50" w:rsidRPr="002F3E50" w:rsidRDefault="002F3E50" w:rsidP="002F3E50">
            <w:pPr>
              <w:adjustRightInd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學費、雜費、實習實驗費</w:t>
            </w:r>
          </w:p>
          <w:p w:rsidR="002F3E50" w:rsidRPr="002F3E50" w:rsidRDefault="002F3E50" w:rsidP="002F3E50">
            <w:pPr>
              <w:adjustRightInd w:val="0"/>
              <w:jc w:val="both"/>
              <w:textAlignment w:val="baseline"/>
              <w:rPr>
                <w:rFonts w:ascii="Times New Roman" w:eastAsia="標楷體" w:hAnsi="Times New Roman" w:cs="Times New Roman" w:hint="eastAsia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---</w:t>
            </w:r>
          </w:p>
          <w:p w:rsidR="002F3E50" w:rsidRPr="002F3E50" w:rsidRDefault="002F3E50" w:rsidP="002F3E50">
            <w:pPr>
              <w:adjustRightInd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請務必確實填寫以下資料</w:t>
            </w:r>
          </w:p>
          <w:p w:rsidR="002F3E50" w:rsidRPr="002F3E50" w:rsidRDefault="002F3E50" w:rsidP="002F3E50">
            <w:pPr>
              <w:adjustRightInd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*</w:t>
            </w: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父親姓名：</w:t>
            </w:r>
          </w:p>
          <w:p w:rsidR="002F3E50" w:rsidRPr="002F3E50" w:rsidRDefault="002F3E50" w:rsidP="002F3E50">
            <w:pPr>
              <w:adjustRightInd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*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身分證字</w:t>
            </w:r>
            <w:r w:rsidRPr="002F3E5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*</w:t>
            </w: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母親姓名：</w:t>
            </w:r>
          </w:p>
          <w:p w:rsidR="002F3E50" w:rsidRPr="002F3E50" w:rsidRDefault="002F3E50" w:rsidP="002F3E50">
            <w:pPr>
              <w:adjustRightInd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*</w:t>
            </w: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身分證字號：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2F3E50" w:rsidRPr="002F3E50" w:rsidRDefault="002F3E50" w:rsidP="002F3E50">
            <w:pPr>
              <w:adjustRightInd w:val="0"/>
              <w:spacing w:line="300" w:lineRule="exact"/>
              <w:ind w:left="240" w:hangingChars="100" w:hanging="24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1.</w:t>
            </w:r>
            <w:r w:rsidRPr="002F3E5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請</w:t>
            </w: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附鑑定證明影本。</w:t>
            </w:r>
          </w:p>
          <w:p w:rsidR="002F3E50" w:rsidRPr="002F3E50" w:rsidRDefault="002F3E50" w:rsidP="002F3E50">
            <w:pPr>
              <w:autoSpaceDE w:val="0"/>
              <w:autoSpaceDN w:val="0"/>
              <w:adjustRightInd w:val="0"/>
              <w:ind w:left="240" w:hangingChars="100" w:hanging="24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2.</w:t>
            </w:r>
            <w:r w:rsidRPr="002F3E5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於左方填寫</w:t>
            </w: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父母親身分證字號</w:t>
            </w:r>
            <w:r w:rsidRPr="002F3E5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，學校</w:t>
            </w:r>
            <w:proofErr w:type="gramStart"/>
            <w:r w:rsidRPr="002F3E5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將送家戶所得</w:t>
            </w: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財調</w:t>
            </w:r>
            <w:proofErr w:type="gramEnd"/>
            <w:r w:rsidRPr="002F3E5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，未超過</w:t>
            </w: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新臺幣二百二十萬元得減免</w:t>
            </w:r>
            <w:r w:rsidRPr="002F3E5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。</w:t>
            </w:r>
          </w:p>
          <w:p w:rsidR="002F3E50" w:rsidRPr="002F3E50" w:rsidRDefault="002F3E50" w:rsidP="002F3E50">
            <w:pPr>
              <w:adjustRightInd w:val="0"/>
              <w:spacing w:line="300" w:lineRule="exact"/>
              <w:ind w:left="240" w:hangingChars="100" w:hanging="24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3.</w:t>
            </w: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免學費者，減免雜費、實習實驗費。</w:t>
            </w:r>
          </w:p>
        </w:tc>
      </w:tr>
      <w:tr w:rsidR="002F3E50" w:rsidRPr="002F3E50" w:rsidTr="00433B67">
        <w:trPr>
          <w:trHeight w:val="340"/>
        </w:trPr>
        <w:tc>
          <w:tcPr>
            <w:tcW w:w="3369" w:type="dxa"/>
            <w:shd w:val="clear" w:color="auto" w:fill="auto"/>
            <w:vAlign w:val="center"/>
          </w:tcPr>
          <w:p w:rsidR="002F3E50" w:rsidRPr="002F3E50" w:rsidRDefault="002F3E50" w:rsidP="002F3E50">
            <w:pPr>
              <w:adjustRightInd w:val="0"/>
              <w:spacing w:line="300" w:lineRule="exact"/>
              <w:ind w:rightChars="57" w:right="137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身心障礙人士子女中度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3E50" w:rsidRPr="002F3E50" w:rsidRDefault="002F3E50" w:rsidP="002F3E50">
            <w:pPr>
              <w:adjustRightInd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7/10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F3E50" w:rsidRPr="002F3E50" w:rsidRDefault="002F3E50" w:rsidP="002F3E50">
            <w:pPr>
              <w:adjustRightInd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2F3E50" w:rsidRPr="002F3E50" w:rsidRDefault="002F3E50" w:rsidP="002F3E50">
            <w:pPr>
              <w:adjustRightInd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F3E50" w:rsidRPr="002F3E50" w:rsidTr="00433B67">
        <w:trPr>
          <w:trHeight w:val="340"/>
        </w:trPr>
        <w:tc>
          <w:tcPr>
            <w:tcW w:w="3369" w:type="dxa"/>
            <w:shd w:val="clear" w:color="auto" w:fill="auto"/>
            <w:vAlign w:val="center"/>
          </w:tcPr>
          <w:p w:rsidR="002F3E50" w:rsidRPr="002F3E50" w:rsidRDefault="002F3E50" w:rsidP="002F3E50">
            <w:pPr>
              <w:adjustRightInd w:val="0"/>
              <w:spacing w:line="300" w:lineRule="exact"/>
              <w:ind w:rightChars="57" w:right="137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身心障礙人士子女輕度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3E50" w:rsidRPr="002F3E50" w:rsidRDefault="002F3E50" w:rsidP="002F3E50">
            <w:pPr>
              <w:adjustRightInd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4/10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F3E50" w:rsidRPr="002F3E50" w:rsidRDefault="002F3E50" w:rsidP="002F3E50">
            <w:pPr>
              <w:adjustRightInd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2F3E50" w:rsidRPr="002F3E50" w:rsidRDefault="002F3E50" w:rsidP="002F3E50">
            <w:pPr>
              <w:adjustRightInd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F3E50" w:rsidRPr="002F3E50" w:rsidTr="00433B67">
        <w:trPr>
          <w:trHeight w:val="340"/>
        </w:trPr>
        <w:tc>
          <w:tcPr>
            <w:tcW w:w="3369" w:type="dxa"/>
            <w:shd w:val="clear" w:color="auto" w:fill="auto"/>
            <w:vAlign w:val="center"/>
          </w:tcPr>
          <w:p w:rsidR="002F3E50" w:rsidRPr="002F3E50" w:rsidRDefault="002F3E50" w:rsidP="002F3E50">
            <w:pPr>
              <w:adjustRightInd w:val="0"/>
              <w:spacing w:line="300" w:lineRule="exact"/>
              <w:ind w:rightChars="57" w:right="137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身心障礙學生重度</w:t>
            </w: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.</w:t>
            </w: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極重度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3E50" w:rsidRPr="002F3E50" w:rsidRDefault="002F3E50" w:rsidP="002F3E50">
            <w:pPr>
              <w:adjustRightInd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全免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F3E50" w:rsidRPr="002F3E50" w:rsidRDefault="002F3E50" w:rsidP="002F3E50">
            <w:pPr>
              <w:adjustRightInd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2F3E50" w:rsidRPr="002F3E50" w:rsidRDefault="002F3E50" w:rsidP="002F3E50">
            <w:pPr>
              <w:adjustRightInd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F3E50" w:rsidRPr="002F3E50" w:rsidTr="00433B67">
        <w:trPr>
          <w:trHeight w:val="340"/>
        </w:trPr>
        <w:tc>
          <w:tcPr>
            <w:tcW w:w="3369" w:type="dxa"/>
            <w:shd w:val="clear" w:color="auto" w:fill="auto"/>
            <w:vAlign w:val="center"/>
          </w:tcPr>
          <w:p w:rsidR="002F3E50" w:rsidRPr="002F3E50" w:rsidRDefault="002F3E50" w:rsidP="002F3E50">
            <w:pPr>
              <w:adjustRightInd w:val="0"/>
              <w:spacing w:line="300" w:lineRule="exact"/>
              <w:ind w:rightChars="57" w:right="137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身心障礙學生中度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3E50" w:rsidRPr="002F3E50" w:rsidRDefault="002F3E50" w:rsidP="002F3E50">
            <w:pPr>
              <w:adjustRightInd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7/10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F3E50" w:rsidRPr="002F3E50" w:rsidRDefault="002F3E50" w:rsidP="002F3E50">
            <w:pPr>
              <w:adjustRightInd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2F3E50" w:rsidRPr="002F3E50" w:rsidRDefault="002F3E50" w:rsidP="002F3E50">
            <w:pPr>
              <w:adjustRightInd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F3E50" w:rsidRPr="002F3E50" w:rsidTr="00433B67">
        <w:trPr>
          <w:trHeight w:val="340"/>
        </w:trPr>
        <w:tc>
          <w:tcPr>
            <w:tcW w:w="3369" w:type="dxa"/>
            <w:shd w:val="clear" w:color="auto" w:fill="auto"/>
            <w:vAlign w:val="center"/>
          </w:tcPr>
          <w:p w:rsidR="002F3E50" w:rsidRPr="002F3E50" w:rsidRDefault="002F3E50" w:rsidP="002F3E50">
            <w:pPr>
              <w:adjustRightInd w:val="0"/>
              <w:spacing w:line="300" w:lineRule="exact"/>
              <w:ind w:rightChars="57" w:right="137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身心障礙學生輕度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3E50" w:rsidRPr="002F3E50" w:rsidRDefault="002F3E50" w:rsidP="002F3E50">
            <w:pPr>
              <w:adjustRightInd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4/10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F3E50" w:rsidRPr="002F3E50" w:rsidRDefault="002F3E50" w:rsidP="002F3E50">
            <w:pPr>
              <w:adjustRightInd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2F3E50" w:rsidRPr="002F3E50" w:rsidRDefault="002F3E50" w:rsidP="002F3E50">
            <w:pPr>
              <w:adjustRightInd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F3E50" w:rsidRPr="002F3E50" w:rsidTr="00433B67">
        <w:trPr>
          <w:trHeight w:val="592"/>
        </w:trPr>
        <w:tc>
          <w:tcPr>
            <w:tcW w:w="3369" w:type="dxa"/>
            <w:shd w:val="clear" w:color="auto" w:fill="auto"/>
            <w:vAlign w:val="center"/>
          </w:tcPr>
          <w:p w:rsidR="002F3E50" w:rsidRPr="002F3E50" w:rsidRDefault="002F3E50" w:rsidP="002F3E50">
            <w:pPr>
              <w:adjustRightInd w:val="0"/>
              <w:spacing w:line="28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低收入戶子女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3E50" w:rsidRPr="002F3E50" w:rsidRDefault="002F3E50" w:rsidP="002F3E50">
            <w:pPr>
              <w:adjustRightInd w:val="0"/>
              <w:spacing w:line="28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全免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2F3E50" w:rsidRPr="002F3E50" w:rsidRDefault="002F3E50" w:rsidP="002F3E50">
            <w:pPr>
              <w:adjustRightInd w:val="0"/>
              <w:spacing w:line="28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學費、雜費、實習實驗費</w:t>
            </w:r>
          </w:p>
          <w:p w:rsidR="002F3E50" w:rsidRPr="002F3E50" w:rsidRDefault="002F3E50" w:rsidP="002F3E50">
            <w:pPr>
              <w:adjustRightInd w:val="0"/>
              <w:spacing w:line="28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2F3E50" w:rsidRPr="002F3E50" w:rsidRDefault="002F3E50" w:rsidP="002F3E50">
            <w:pPr>
              <w:adjustRightInd w:val="0"/>
              <w:spacing w:line="280" w:lineRule="exact"/>
              <w:ind w:left="240" w:hangingChars="100" w:hanging="24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1.</w:t>
            </w:r>
            <w:r w:rsidRPr="002F3E5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需附該年度鄉鎮市區公所有效證明</w:t>
            </w:r>
          </w:p>
          <w:p w:rsidR="002F3E50" w:rsidRPr="002F3E50" w:rsidRDefault="002F3E50" w:rsidP="002F3E50">
            <w:pPr>
              <w:adjustRightInd w:val="0"/>
              <w:spacing w:line="280" w:lineRule="exact"/>
              <w:ind w:left="240" w:hangingChars="100" w:hanging="24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2.</w:t>
            </w: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游泳池和冷氣使用及維護費全免</w:t>
            </w:r>
          </w:p>
          <w:p w:rsidR="002F3E50" w:rsidRPr="002F3E50" w:rsidRDefault="002F3E50" w:rsidP="002F3E50">
            <w:pPr>
              <w:adjustRightInd w:val="0"/>
              <w:spacing w:line="280" w:lineRule="exact"/>
              <w:ind w:left="240" w:hangingChars="100" w:hanging="24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3.</w:t>
            </w: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免學費者減免雜費、實習實驗費</w:t>
            </w:r>
          </w:p>
        </w:tc>
      </w:tr>
      <w:tr w:rsidR="002F3E50" w:rsidRPr="002F3E50" w:rsidTr="00433B67">
        <w:trPr>
          <w:trHeight w:val="592"/>
        </w:trPr>
        <w:tc>
          <w:tcPr>
            <w:tcW w:w="3369" w:type="dxa"/>
            <w:shd w:val="clear" w:color="auto" w:fill="auto"/>
            <w:vAlign w:val="center"/>
          </w:tcPr>
          <w:p w:rsidR="002F3E50" w:rsidRPr="002F3E50" w:rsidRDefault="002F3E50" w:rsidP="002F3E50">
            <w:pPr>
              <w:adjustRightInd w:val="0"/>
              <w:spacing w:line="28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中低收入戶子女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3E50" w:rsidRPr="002F3E50" w:rsidRDefault="002F3E50" w:rsidP="002F3E50">
            <w:pPr>
              <w:adjustRightInd w:val="0"/>
              <w:spacing w:line="28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6/10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2F3E50" w:rsidRPr="002F3E50" w:rsidRDefault="002F3E50" w:rsidP="002F3E50">
            <w:pPr>
              <w:adjustRightInd w:val="0"/>
              <w:spacing w:line="28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2F3E50" w:rsidRPr="002F3E50" w:rsidRDefault="002F3E50" w:rsidP="002F3E50">
            <w:pPr>
              <w:adjustRightInd w:val="0"/>
              <w:spacing w:line="280" w:lineRule="exact"/>
              <w:ind w:left="240" w:hangingChars="100" w:hanging="24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F3E50" w:rsidRPr="002F3E50" w:rsidTr="00433B67">
        <w:trPr>
          <w:trHeight w:val="792"/>
        </w:trPr>
        <w:tc>
          <w:tcPr>
            <w:tcW w:w="3369" w:type="dxa"/>
            <w:shd w:val="clear" w:color="auto" w:fill="auto"/>
            <w:vAlign w:val="center"/>
          </w:tcPr>
          <w:p w:rsidR="002F3E50" w:rsidRPr="002F3E50" w:rsidRDefault="002F3E50" w:rsidP="002F3E50">
            <w:pPr>
              <w:adjustRightInd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原住民</w:t>
            </w:r>
            <w:proofErr w:type="gramStart"/>
            <w:r w:rsidRPr="002F3E5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（</w:t>
            </w:r>
            <w:proofErr w:type="gramEnd"/>
            <w:r w:rsidRPr="002F3E5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族別：　　　　）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3E50" w:rsidRPr="002F3E50" w:rsidRDefault="002F3E50" w:rsidP="002F3E50">
            <w:pPr>
              <w:adjustRightInd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全免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F3E50" w:rsidRPr="002F3E50" w:rsidRDefault="002F3E50" w:rsidP="002F3E50">
            <w:pPr>
              <w:adjustRightInd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學費、雜費</w:t>
            </w:r>
          </w:p>
          <w:p w:rsidR="002F3E50" w:rsidRPr="002F3E50" w:rsidRDefault="002F3E50" w:rsidP="002F3E50">
            <w:pPr>
              <w:adjustRightInd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2F3E50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查有標</w:t>
            </w:r>
            <w:proofErr w:type="gramStart"/>
            <w:r w:rsidRPr="002F3E50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註</w:t>
            </w:r>
            <w:proofErr w:type="gramEnd"/>
            <w:r w:rsidRPr="002F3E50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族別的</w:t>
            </w:r>
            <w:r w:rsidRPr="002F3E50">
              <w:rPr>
                <w:rFonts w:ascii="Times New Roman" w:eastAsia="標楷體" w:hAnsi="Times New Roman" w:cs="Times New Roman"/>
                <w:kern w:val="0"/>
                <w:sz w:val="22"/>
              </w:rPr>
              <w:t>戶口名簿影本</w:t>
            </w:r>
            <w:r w:rsidRPr="002F3E50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F3E50" w:rsidRPr="002F3E50" w:rsidRDefault="002F3E50" w:rsidP="002F3E50">
            <w:pPr>
              <w:adjustRightInd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助學金</w:t>
            </w: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11,000</w:t>
            </w: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</w:p>
          <w:p w:rsidR="002F3E50" w:rsidRPr="002F3E50" w:rsidRDefault="002F3E50" w:rsidP="002F3E50">
            <w:pPr>
              <w:adjustRightInd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伙食費</w:t>
            </w: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10,</w:t>
            </w:r>
            <w:r w:rsidRPr="002F3E5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5</w:t>
            </w: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00</w:t>
            </w: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</w:p>
          <w:p w:rsidR="002F3E50" w:rsidRPr="002F3E50" w:rsidRDefault="002F3E50" w:rsidP="002F3E50">
            <w:pPr>
              <w:adjustRightInd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住宿費</w:t>
            </w:r>
            <w:r w:rsidRPr="002F3E5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3,5</w:t>
            </w: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00</w:t>
            </w: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  <w:r w:rsidRPr="002F3E50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(</w:t>
            </w:r>
            <w:proofErr w:type="gramStart"/>
            <w:r w:rsidRPr="002F3E50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限住學校</w:t>
            </w:r>
            <w:proofErr w:type="gramEnd"/>
            <w:r w:rsidRPr="002F3E50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宿舍</w:t>
            </w:r>
            <w:r w:rsidRPr="002F3E50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)</w:t>
            </w:r>
          </w:p>
        </w:tc>
      </w:tr>
      <w:tr w:rsidR="002F3E50" w:rsidRPr="002F3E50" w:rsidTr="00433B67">
        <w:trPr>
          <w:trHeight w:val="792"/>
        </w:trPr>
        <w:tc>
          <w:tcPr>
            <w:tcW w:w="3369" w:type="dxa"/>
            <w:shd w:val="clear" w:color="auto" w:fill="auto"/>
            <w:vAlign w:val="center"/>
          </w:tcPr>
          <w:p w:rsidR="002F3E50" w:rsidRPr="002F3E50" w:rsidRDefault="002F3E50" w:rsidP="002F3E50">
            <w:pPr>
              <w:adjustRightInd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特殊境遇家庭子女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3E50" w:rsidRPr="002F3E50" w:rsidRDefault="002F3E50" w:rsidP="002F3E50">
            <w:pPr>
              <w:adjustRightInd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6/10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F3E50" w:rsidRPr="002F3E50" w:rsidRDefault="002F3E50" w:rsidP="002F3E50">
            <w:pPr>
              <w:adjustRightInd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學費、雜費、實習實驗費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F3E50" w:rsidRPr="002F3E50" w:rsidRDefault="002F3E50" w:rsidP="002F3E50">
            <w:pPr>
              <w:adjustRightInd w:val="0"/>
              <w:spacing w:line="300" w:lineRule="exact"/>
              <w:ind w:left="240" w:hangingChars="100" w:hanging="24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1.</w:t>
            </w: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提供縣市政府或鄉鎮市區公所開立之證明文件</w:t>
            </w:r>
          </w:p>
          <w:p w:rsidR="002F3E50" w:rsidRPr="002F3E50" w:rsidRDefault="002F3E50" w:rsidP="002F3E50">
            <w:pPr>
              <w:adjustRightInd w:val="0"/>
              <w:spacing w:line="300" w:lineRule="exact"/>
              <w:ind w:left="240" w:hangingChars="100" w:hanging="24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2.</w:t>
            </w: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免學費者減免雜費、實習實驗費</w:t>
            </w:r>
          </w:p>
        </w:tc>
      </w:tr>
      <w:tr w:rsidR="002F3E50" w:rsidRPr="002F3E50" w:rsidTr="00433B67">
        <w:trPr>
          <w:trHeight w:val="792"/>
        </w:trPr>
        <w:tc>
          <w:tcPr>
            <w:tcW w:w="3369" w:type="dxa"/>
            <w:shd w:val="clear" w:color="auto" w:fill="auto"/>
            <w:vAlign w:val="center"/>
          </w:tcPr>
          <w:p w:rsidR="002F3E50" w:rsidRPr="002F3E50" w:rsidRDefault="002F3E50" w:rsidP="002F3E50">
            <w:pPr>
              <w:adjustRightInd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軍公教遺族</w:t>
            </w:r>
          </w:p>
          <w:p w:rsidR="002F3E50" w:rsidRPr="002F3E50" w:rsidRDefault="002F3E50" w:rsidP="002F3E50">
            <w:pPr>
              <w:adjustRightInd w:val="0"/>
              <w:spacing w:line="300" w:lineRule="exact"/>
              <w:ind w:firstLineChars="100" w:firstLine="24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傷殘榮軍子女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F3E50" w:rsidRPr="002F3E50" w:rsidRDefault="002F3E50" w:rsidP="002F3E50">
            <w:pPr>
              <w:adjustRightInd w:val="0"/>
              <w:spacing w:line="3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全免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F3E50" w:rsidRPr="002F3E50" w:rsidRDefault="002F3E50" w:rsidP="002F3E50">
            <w:pPr>
              <w:adjustRightInd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學費、雜費、實習實驗費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F3E50" w:rsidRPr="002F3E50" w:rsidRDefault="002F3E50" w:rsidP="002F3E50">
            <w:pPr>
              <w:adjustRightInd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1.</w:t>
            </w: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撫</w:t>
            </w:r>
            <w:proofErr w:type="gramStart"/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卹</w:t>
            </w:r>
            <w:proofErr w:type="gramEnd"/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令影本</w:t>
            </w: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.</w:t>
            </w: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申請書</w:t>
            </w:r>
          </w:p>
          <w:p w:rsidR="002F3E50" w:rsidRPr="002F3E50" w:rsidRDefault="002F3E50" w:rsidP="002F3E50">
            <w:pPr>
              <w:adjustRightInd w:val="0"/>
              <w:spacing w:line="300" w:lineRule="exact"/>
              <w:ind w:left="240" w:hangingChars="100" w:hanging="24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2.</w:t>
            </w: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全</w:t>
            </w:r>
            <w:proofErr w:type="gramStart"/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免另依規</w:t>
            </w:r>
            <w:proofErr w:type="gramEnd"/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可請領公費補助</w:t>
            </w:r>
          </w:p>
        </w:tc>
      </w:tr>
      <w:tr w:rsidR="002F3E50" w:rsidRPr="002F3E50" w:rsidTr="00433B67">
        <w:trPr>
          <w:trHeight w:val="792"/>
        </w:trPr>
        <w:tc>
          <w:tcPr>
            <w:tcW w:w="4077" w:type="dxa"/>
            <w:gridSpan w:val="2"/>
            <w:shd w:val="clear" w:color="auto" w:fill="auto"/>
            <w:vAlign w:val="center"/>
          </w:tcPr>
          <w:p w:rsidR="002F3E50" w:rsidRPr="002F3E50" w:rsidRDefault="002F3E50" w:rsidP="002F3E50">
            <w:pPr>
              <w:adjustRightInd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 2" w:char="F0A3"/>
            </w:r>
            <w:proofErr w:type="gramStart"/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兄姐同校</w:t>
            </w:r>
            <w:proofErr w:type="gramEnd"/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（含進修</w:t>
            </w:r>
            <w:r w:rsidRPr="002F3E5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部</w:t>
            </w: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F3E50" w:rsidRPr="002F3E50" w:rsidRDefault="002F3E50" w:rsidP="002F3E50">
            <w:pPr>
              <w:adjustRightInd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其中一人免家長會費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F3E50" w:rsidRPr="002F3E50" w:rsidRDefault="002F3E50" w:rsidP="002F3E50">
            <w:pPr>
              <w:adjustRightInd w:val="0"/>
              <w:spacing w:line="3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班級：</w:t>
            </w:r>
          </w:p>
          <w:p w:rsidR="002F3E50" w:rsidRPr="002F3E50" w:rsidRDefault="002F3E50" w:rsidP="002F3E50">
            <w:pPr>
              <w:adjustRightInd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F3E50">
              <w:rPr>
                <w:rFonts w:ascii="Times New Roman" w:eastAsia="標楷體" w:hAnsi="Times New Roman" w:cs="Times New Roman"/>
                <w:kern w:val="0"/>
                <w:szCs w:val="24"/>
              </w:rPr>
              <w:t>姓名：</w:t>
            </w:r>
          </w:p>
        </w:tc>
      </w:tr>
    </w:tbl>
    <w:p w:rsidR="002F3E50" w:rsidRPr="002F3E50" w:rsidRDefault="002F3E50" w:rsidP="002F3E50">
      <w:pPr>
        <w:autoSpaceDE w:val="0"/>
        <w:autoSpaceDN w:val="0"/>
        <w:adjustRightInd w:val="0"/>
        <w:spacing w:beforeLines="50" w:before="180"/>
        <w:ind w:left="240" w:hangingChars="100" w:hanging="240"/>
        <w:rPr>
          <w:rFonts w:ascii="Times New Roman" w:eastAsia="標楷體" w:hAnsi="Times New Roman" w:cs="Times New Roman" w:hint="eastAsia"/>
          <w:kern w:val="0"/>
          <w:szCs w:val="24"/>
        </w:rPr>
      </w:pPr>
      <w:r w:rsidRPr="002F3E50">
        <w:rPr>
          <w:rFonts w:ascii="Times New Roman" w:eastAsia="標楷體" w:hAnsi="Times New Roman" w:cs="Times New Roman"/>
          <w:kern w:val="0"/>
          <w:szCs w:val="24"/>
        </w:rPr>
        <w:sym w:font="Wingdings 2" w:char="F09B"/>
      </w:r>
      <w:r w:rsidRPr="002F3E50">
        <w:rPr>
          <w:rFonts w:ascii="Times New Roman" w:eastAsia="標楷體" w:hAnsi="Times New Roman" w:cs="Times New Roman" w:hint="eastAsia"/>
          <w:kern w:val="0"/>
          <w:szCs w:val="24"/>
        </w:rPr>
        <w:t>高一全面免學費</w:t>
      </w:r>
      <w:r w:rsidRPr="002F3E50">
        <w:rPr>
          <w:rFonts w:ascii="Times New Roman" w:eastAsia="標楷體" w:hAnsi="Times New Roman" w:cs="Times New Roman" w:hint="eastAsia"/>
          <w:kern w:val="0"/>
          <w:szCs w:val="24"/>
        </w:rPr>
        <w:t>6240</w:t>
      </w:r>
      <w:r w:rsidRPr="002F3E50">
        <w:rPr>
          <w:rFonts w:ascii="Times New Roman" w:eastAsia="標楷體" w:hAnsi="Times New Roman" w:cs="Times New Roman" w:hint="eastAsia"/>
          <w:kern w:val="0"/>
          <w:szCs w:val="24"/>
        </w:rPr>
        <w:t>元，</w:t>
      </w:r>
      <w:proofErr w:type="gramStart"/>
      <w:r w:rsidRPr="002F3E50">
        <w:rPr>
          <w:rFonts w:ascii="Times New Roman" w:eastAsia="標楷體" w:hAnsi="Times New Roman" w:cs="Times New Roman" w:hint="eastAsia"/>
          <w:kern w:val="0"/>
          <w:szCs w:val="24"/>
        </w:rPr>
        <w:t>惟綜高學生</w:t>
      </w:r>
      <w:proofErr w:type="gramEnd"/>
      <w:r w:rsidRPr="002F3E50">
        <w:rPr>
          <w:rFonts w:ascii="Times New Roman" w:eastAsia="標楷體" w:hAnsi="Times New Roman" w:cs="Times New Roman" w:hint="eastAsia"/>
          <w:kern w:val="0"/>
          <w:szCs w:val="24"/>
        </w:rPr>
        <w:t>注意，</w:t>
      </w:r>
      <w:proofErr w:type="gramStart"/>
      <w:r w:rsidRPr="002F3E50">
        <w:rPr>
          <w:rFonts w:ascii="Times New Roman" w:eastAsia="標楷體" w:hAnsi="Times New Roman" w:cs="Times New Roman" w:hint="eastAsia"/>
          <w:kern w:val="0"/>
          <w:szCs w:val="24"/>
        </w:rPr>
        <w:t>綜高二三</w:t>
      </w:r>
      <w:proofErr w:type="gramEnd"/>
      <w:r w:rsidRPr="002F3E50">
        <w:rPr>
          <w:rFonts w:ascii="Times New Roman" w:eastAsia="標楷體" w:hAnsi="Times New Roman" w:cs="Times New Roman" w:hint="eastAsia"/>
          <w:kern w:val="0"/>
          <w:szCs w:val="24"/>
        </w:rPr>
        <w:t>年級需</w:t>
      </w:r>
      <w:proofErr w:type="gramStart"/>
      <w:r w:rsidRPr="002F3E50">
        <w:rPr>
          <w:rFonts w:ascii="Times New Roman" w:eastAsia="標楷體" w:hAnsi="Times New Roman" w:cs="Times New Roman" w:hint="eastAsia"/>
          <w:kern w:val="0"/>
          <w:szCs w:val="24"/>
        </w:rPr>
        <w:t>申請財調通過</w:t>
      </w:r>
      <w:proofErr w:type="gramEnd"/>
      <w:r w:rsidRPr="002F3E50">
        <w:rPr>
          <w:rFonts w:ascii="Times New Roman" w:eastAsia="標楷體" w:hAnsi="Times New Roman" w:cs="Times New Roman" w:hint="eastAsia"/>
          <w:kern w:val="0"/>
          <w:szCs w:val="24"/>
        </w:rPr>
        <w:t>後才有免學費資格。</w:t>
      </w:r>
    </w:p>
    <w:p w:rsidR="002F3E50" w:rsidRPr="002F3E50" w:rsidRDefault="002F3E50" w:rsidP="002F3E50">
      <w:pPr>
        <w:autoSpaceDE w:val="0"/>
        <w:autoSpaceDN w:val="0"/>
        <w:adjustRightInd w:val="0"/>
        <w:spacing w:beforeLines="50" w:before="180"/>
        <w:ind w:left="240" w:hangingChars="100" w:hanging="240"/>
        <w:rPr>
          <w:rFonts w:ascii="Times New Roman" w:eastAsia="標楷體" w:hAnsi="Times New Roman" w:cs="Times New Roman" w:hint="eastAsia"/>
          <w:kern w:val="0"/>
          <w:szCs w:val="24"/>
        </w:rPr>
      </w:pPr>
      <w:r w:rsidRPr="002F3E50">
        <w:rPr>
          <w:rFonts w:ascii="Times New Roman" w:eastAsia="標楷體" w:hAnsi="Times New Roman" w:cs="Times New Roman" w:hint="eastAsia"/>
          <w:kern w:val="0"/>
          <w:szCs w:val="24"/>
        </w:rPr>
        <w:t xml:space="preserve">  </w:t>
      </w:r>
      <w:r w:rsidRPr="002F3E50">
        <w:rPr>
          <w:rFonts w:ascii="Times New Roman" w:eastAsia="標楷體" w:hAnsi="Times New Roman" w:cs="Times New Roman" w:hint="eastAsia"/>
          <w:kern w:val="0"/>
          <w:szCs w:val="24"/>
        </w:rPr>
        <w:t>適用免學費者不可再申請公教人員子女補助。</w:t>
      </w:r>
    </w:p>
    <w:p w:rsidR="002F3E50" w:rsidRPr="002F3E50" w:rsidRDefault="002F3E50" w:rsidP="002F3E50">
      <w:pPr>
        <w:autoSpaceDE w:val="0"/>
        <w:autoSpaceDN w:val="0"/>
        <w:adjustRightInd w:val="0"/>
        <w:spacing w:beforeLines="50" w:before="180"/>
        <w:ind w:left="240" w:hangingChars="100" w:hanging="240"/>
        <w:rPr>
          <w:rFonts w:ascii="Times New Roman" w:eastAsia="標楷體" w:hAnsi="Times New Roman" w:cs="Times New Roman"/>
          <w:kern w:val="0"/>
          <w:szCs w:val="24"/>
        </w:rPr>
      </w:pPr>
      <w:r w:rsidRPr="002F3E50">
        <w:rPr>
          <w:rFonts w:ascii="Times New Roman" w:eastAsia="標楷體" w:hAnsi="Times New Roman" w:cs="Times New Roman"/>
          <w:kern w:val="0"/>
          <w:szCs w:val="24"/>
        </w:rPr>
        <w:sym w:font="Wingdings 2" w:char="F09B"/>
      </w:r>
      <w:r w:rsidRPr="002F3E50">
        <w:rPr>
          <w:rFonts w:ascii="Times New Roman" w:eastAsia="標楷體" w:hAnsi="Times New Roman" w:cs="Times New Roman" w:hint="eastAsia"/>
          <w:kern w:val="0"/>
          <w:szCs w:val="24"/>
        </w:rPr>
        <w:t>每一位同學都</w:t>
      </w:r>
      <w:proofErr w:type="gramStart"/>
      <w:r w:rsidRPr="002F3E50">
        <w:rPr>
          <w:rFonts w:ascii="Times New Roman" w:eastAsia="標楷體" w:hAnsi="Times New Roman" w:cs="Times New Roman" w:hint="eastAsia"/>
          <w:kern w:val="0"/>
          <w:szCs w:val="24"/>
        </w:rPr>
        <w:t>要繳此張</w:t>
      </w:r>
      <w:proofErr w:type="gramEnd"/>
      <w:r w:rsidRPr="002F3E50">
        <w:rPr>
          <w:rFonts w:ascii="Times New Roman" w:eastAsia="標楷體" w:hAnsi="Times New Roman" w:cs="Times New Roman" w:hint="eastAsia"/>
          <w:kern w:val="0"/>
          <w:szCs w:val="24"/>
        </w:rPr>
        <w:t>。</w:t>
      </w:r>
      <w:r w:rsidRPr="002F3E50">
        <w:rPr>
          <w:rFonts w:ascii="Times New Roman" w:eastAsia="標楷體" w:hAnsi="Times New Roman" w:cs="Times New Roman"/>
          <w:kern w:val="0"/>
          <w:szCs w:val="24"/>
        </w:rPr>
        <w:t>同時勾選</w:t>
      </w:r>
      <w:r w:rsidRPr="002F3E50">
        <w:rPr>
          <w:rFonts w:ascii="Times New Roman" w:eastAsia="標楷體" w:hAnsi="Times New Roman" w:cs="Times New Roman" w:hint="eastAsia"/>
          <w:kern w:val="0"/>
          <w:szCs w:val="24"/>
        </w:rPr>
        <w:t>2</w:t>
      </w:r>
      <w:r w:rsidRPr="002F3E50">
        <w:rPr>
          <w:rFonts w:ascii="Times New Roman" w:eastAsia="標楷體" w:hAnsi="Times New Roman" w:cs="Times New Roman"/>
          <w:kern w:val="0"/>
          <w:szCs w:val="24"/>
        </w:rPr>
        <w:t>項以上者，學校會選擇對學生較優惠的一項作為註冊減免。</w:t>
      </w:r>
      <w:r w:rsidRPr="002F3E50">
        <w:rPr>
          <w:rFonts w:ascii="Times New Roman" w:eastAsia="標楷體" w:hAnsi="Times New Roman" w:cs="Times New Roman" w:hint="eastAsia"/>
          <w:kern w:val="0"/>
          <w:szCs w:val="24"/>
        </w:rPr>
        <w:t>各項身分皆</w:t>
      </w:r>
      <w:proofErr w:type="gramStart"/>
      <w:r w:rsidRPr="002F3E50">
        <w:rPr>
          <w:rFonts w:ascii="Times New Roman" w:eastAsia="標楷體" w:hAnsi="Times New Roman" w:cs="Times New Roman" w:hint="eastAsia"/>
          <w:kern w:val="0"/>
          <w:szCs w:val="24"/>
        </w:rPr>
        <w:t>採</w:t>
      </w:r>
      <w:proofErr w:type="gramEnd"/>
      <w:r w:rsidRPr="002F3E50">
        <w:rPr>
          <w:rFonts w:ascii="Times New Roman" w:eastAsia="標楷體" w:hAnsi="Times New Roman" w:cs="Times New Roman" w:hint="eastAsia"/>
          <w:kern w:val="0"/>
          <w:szCs w:val="24"/>
        </w:rPr>
        <w:t>政府電子查驗為主。</w:t>
      </w:r>
    </w:p>
    <w:p w:rsidR="002F3E50" w:rsidRPr="002F3E50" w:rsidRDefault="002F3E50" w:rsidP="002F3E50">
      <w:pPr>
        <w:autoSpaceDE w:val="0"/>
        <w:autoSpaceDN w:val="0"/>
        <w:adjustRightInd w:val="0"/>
        <w:spacing w:beforeLines="50" w:before="180"/>
        <w:ind w:left="240" w:hangingChars="100" w:hanging="240"/>
        <w:rPr>
          <w:rFonts w:ascii="Times New Roman" w:eastAsia="標楷體" w:hAnsi="Times New Roman" w:cs="Times New Roman"/>
          <w:kern w:val="0"/>
          <w:szCs w:val="24"/>
        </w:rPr>
      </w:pPr>
      <w:r w:rsidRPr="002F3E50">
        <w:rPr>
          <w:rFonts w:ascii="Times New Roman" w:eastAsia="標楷體" w:hAnsi="Times New Roman" w:cs="Times New Roman"/>
          <w:kern w:val="0"/>
          <w:szCs w:val="24"/>
        </w:rPr>
        <w:sym w:font="Wingdings 2" w:char="F09B"/>
      </w:r>
      <w:r w:rsidRPr="002F3E50">
        <w:rPr>
          <w:rFonts w:ascii="Times New Roman" w:eastAsia="標楷體" w:hAnsi="Times New Roman" w:cs="Times New Roman"/>
          <w:kern w:val="0"/>
          <w:szCs w:val="24"/>
        </w:rPr>
        <w:t>家庭年所得總額，以財政部財政資訊中心提供之最近</w:t>
      </w:r>
      <w:proofErr w:type="gramStart"/>
      <w:r w:rsidRPr="002F3E50">
        <w:rPr>
          <w:rFonts w:ascii="Times New Roman" w:eastAsia="標楷體" w:hAnsi="Times New Roman" w:cs="Times New Roman"/>
          <w:kern w:val="0"/>
          <w:szCs w:val="24"/>
        </w:rPr>
        <w:t>一</w:t>
      </w:r>
      <w:proofErr w:type="gramEnd"/>
      <w:r w:rsidRPr="002F3E50">
        <w:rPr>
          <w:rFonts w:ascii="Times New Roman" w:eastAsia="標楷體" w:hAnsi="Times New Roman" w:cs="Times New Roman"/>
          <w:kern w:val="0"/>
          <w:szCs w:val="24"/>
        </w:rPr>
        <w:t>年度資料為</w:t>
      </w:r>
      <w:proofErr w:type="gramStart"/>
      <w:r w:rsidRPr="002F3E50">
        <w:rPr>
          <w:rFonts w:ascii="Times New Roman" w:eastAsia="標楷體" w:hAnsi="Times New Roman" w:cs="Times New Roman"/>
          <w:kern w:val="0"/>
          <w:szCs w:val="24"/>
        </w:rPr>
        <w:t>準</w:t>
      </w:r>
      <w:proofErr w:type="gramEnd"/>
      <w:r w:rsidRPr="002F3E50">
        <w:rPr>
          <w:rFonts w:ascii="Times New Roman" w:eastAsia="標楷體" w:hAnsi="Times New Roman" w:cs="Times New Roman"/>
          <w:kern w:val="0"/>
          <w:szCs w:val="24"/>
        </w:rPr>
        <w:t>，由學校將學生申請之相關資料報中央主管機關，經中央主管機關</w:t>
      </w:r>
      <w:proofErr w:type="gramStart"/>
      <w:r w:rsidRPr="002F3E50">
        <w:rPr>
          <w:rFonts w:ascii="Times New Roman" w:eastAsia="標楷體" w:hAnsi="Times New Roman" w:cs="Times New Roman"/>
          <w:kern w:val="0"/>
          <w:szCs w:val="24"/>
        </w:rPr>
        <w:t>彙總送該</w:t>
      </w:r>
      <w:proofErr w:type="gramEnd"/>
      <w:r w:rsidRPr="002F3E50">
        <w:rPr>
          <w:rFonts w:ascii="Times New Roman" w:eastAsia="標楷體" w:hAnsi="Times New Roman" w:cs="Times New Roman"/>
          <w:kern w:val="0"/>
          <w:szCs w:val="24"/>
        </w:rPr>
        <w:t>中心</w:t>
      </w:r>
      <w:proofErr w:type="gramStart"/>
      <w:r w:rsidRPr="002F3E50">
        <w:rPr>
          <w:rFonts w:ascii="Times New Roman" w:eastAsia="標楷體" w:hAnsi="Times New Roman" w:cs="Times New Roman"/>
          <w:kern w:val="0"/>
          <w:szCs w:val="24"/>
        </w:rPr>
        <w:t>查調後</w:t>
      </w:r>
      <w:proofErr w:type="gramEnd"/>
      <w:r w:rsidRPr="002F3E50">
        <w:rPr>
          <w:rFonts w:ascii="Times New Roman" w:eastAsia="標楷體" w:hAnsi="Times New Roman" w:cs="Times New Roman"/>
          <w:kern w:val="0"/>
          <w:szCs w:val="24"/>
        </w:rPr>
        <w:t>，將查調結果轉知各校。</w:t>
      </w:r>
    </w:p>
    <w:p w:rsidR="002F3E50" w:rsidRPr="002F3E50" w:rsidRDefault="002F3E50" w:rsidP="002F3E50">
      <w:pPr>
        <w:tabs>
          <w:tab w:val="left" w:pos="6405"/>
        </w:tabs>
        <w:adjustRightInd w:val="0"/>
        <w:spacing w:line="380" w:lineRule="exact"/>
        <w:jc w:val="both"/>
        <w:textAlignment w:val="baseline"/>
        <w:rPr>
          <w:rFonts w:ascii="Times New Roman" w:eastAsia="標楷體" w:hAnsi="Times New Roman" w:cs="Times New Roman"/>
          <w:kern w:val="0"/>
          <w:szCs w:val="24"/>
        </w:rPr>
      </w:pPr>
      <w:r w:rsidRPr="002F3E50">
        <w:rPr>
          <w:rFonts w:ascii="Times New Roman" w:eastAsia="標楷體" w:hAnsi="Times New Roman" w:cs="Times New Roman"/>
          <w:kern w:val="0"/>
          <w:szCs w:val="24"/>
        </w:rPr>
        <w:sym w:font="Wingdings 2" w:char="F09B"/>
      </w:r>
      <w:r w:rsidRPr="002F3E50">
        <w:rPr>
          <w:rFonts w:ascii="Times New Roman" w:eastAsia="標楷體" w:hAnsi="Times New Roman" w:cs="Times New Roman" w:hint="eastAsia"/>
          <w:kern w:val="0"/>
          <w:szCs w:val="24"/>
        </w:rPr>
        <w:t>請附證明</w:t>
      </w:r>
      <w:r w:rsidRPr="002F3E50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2F3E50">
        <w:rPr>
          <w:rFonts w:ascii="Times New Roman" w:eastAsia="標楷體" w:hAnsi="Times New Roman" w:cs="Times New Roman" w:hint="eastAsia"/>
          <w:kern w:val="0"/>
          <w:szCs w:val="24"/>
        </w:rPr>
        <w:t>低收、中低收、身心障礙人士之子女、身心障礙學生、特殊境遇家庭子女、軍公教遺族傷殘榮軍子女</w:t>
      </w:r>
      <w:r w:rsidRPr="002F3E50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2F3E50">
        <w:rPr>
          <w:rFonts w:ascii="Times New Roman" w:eastAsia="標楷體" w:hAnsi="Times New Roman" w:cs="Times New Roman" w:hint="eastAsia"/>
          <w:kern w:val="0"/>
          <w:szCs w:val="24"/>
        </w:rPr>
        <w:t>於背面</w:t>
      </w:r>
    </w:p>
    <w:p w:rsidR="002F3E50" w:rsidRPr="002F3E50" w:rsidRDefault="002F3E50" w:rsidP="002F3E50">
      <w:pPr>
        <w:adjustRightInd w:val="0"/>
        <w:spacing w:line="380" w:lineRule="exact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F3E50">
        <w:rPr>
          <w:rFonts w:ascii="Times New Roman" w:eastAsia="標楷體" w:hAnsi="Times New Roman" w:cs="Times New Roman" w:hint="eastAsia"/>
          <w:kern w:val="0"/>
          <w:sz w:val="28"/>
          <w:szCs w:val="28"/>
        </w:rPr>
        <w:t></w:t>
      </w:r>
    </w:p>
    <w:p w:rsidR="002F3E50" w:rsidRPr="002F3E50" w:rsidRDefault="002F3E50" w:rsidP="002F3E50">
      <w:pPr>
        <w:adjustRightInd w:val="0"/>
        <w:spacing w:line="380" w:lineRule="exact"/>
        <w:jc w:val="both"/>
        <w:textAlignment w:val="baseline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2F3E50">
        <w:rPr>
          <w:rFonts w:ascii="Times New Roman" w:eastAsia="標楷體" w:hAnsi="Times New Roman" w:cs="Times New Roman"/>
          <w:b/>
          <w:kern w:val="0"/>
          <w:sz w:val="28"/>
          <w:szCs w:val="28"/>
        </w:rPr>
        <w:t>家長簽章：　　　　　　　　　　　導師簽章：</w:t>
      </w:r>
    </w:p>
    <w:p w:rsidR="009339C0" w:rsidRPr="002F3E50" w:rsidRDefault="009339C0"/>
    <w:sectPr w:rsidR="009339C0" w:rsidRPr="002F3E50" w:rsidSect="002F3E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E50"/>
    <w:rsid w:val="002F3E50"/>
    <w:rsid w:val="0093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614D7"/>
  <w15:chartTrackingRefBased/>
  <w15:docId w15:val="{C84D6F7E-4AF0-4669-984F-1FE77113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Company>LJSH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2023-09-23T01:41:00Z</dcterms:created>
  <dcterms:modified xsi:type="dcterms:W3CDTF">2023-09-23T01:42:00Z</dcterms:modified>
</cp:coreProperties>
</file>